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0EB" w:rsidRDefault="009420EB" w:rsidP="009420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АДМИНИСТРАЦИЯ </w:t>
      </w:r>
    </w:p>
    <w:p w:rsidR="009420EB" w:rsidRPr="009420EB" w:rsidRDefault="009420EB" w:rsidP="009420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МАЮРОВСКОГО</w:t>
      </w:r>
      <w:r w:rsidRPr="009420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</w:t>
      </w:r>
    </w:p>
    <w:p w:rsidR="009420EB" w:rsidRPr="009420EB" w:rsidRDefault="009420EB" w:rsidP="009420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0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Сузунского района Новосибирской области</w:t>
      </w:r>
    </w:p>
    <w:p w:rsidR="009420EB" w:rsidRPr="009420EB" w:rsidRDefault="009420EB" w:rsidP="009420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0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9420EB" w:rsidRPr="009420EB" w:rsidRDefault="009420EB" w:rsidP="009420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0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9420EB" w:rsidRPr="009420EB" w:rsidRDefault="009420EB" w:rsidP="009420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0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420EB" w:rsidRPr="009420EB" w:rsidRDefault="009420EB" w:rsidP="009420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0EB" w:rsidRPr="009420EB" w:rsidRDefault="009420EB" w:rsidP="009420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1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07.09.2016г</w:t>
      </w:r>
      <w:r w:rsidRPr="00942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Маюрово</w:t>
      </w:r>
      <w:r w:rsidRPr="00942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                   № </w:t>
      </w:r>
      <w:r w:rsidR="00E4130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117</w:t>
      </w:r>
    </w:p>
    <w:p w:rsidR="009420EB" w:rsidRPr="009420EB" w:rsidRDefault="009420EB" w:rsidP="009420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20EB" w:rsidRPr="009420EB" w:rsidRDefault="009420EB" w:rsidP="009420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42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 </w:t>
      </w:r>
      <w:proofErr w:type="gramStart"/>
      <w:r w:rsidRPr="00942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установлении</w:t>
      </w:r>
      <w:proofErr w:type="gramEnd"/>
      <w:r w:rsidRPr="00942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особого противопожарного режима на территории</w:t>
      </w:r>
    </w:p>
    <w:p w:rsidR="009420EB" w:rsidRPr="009420EB" w:rsidRDefault="009420EB" w:rsidP="009420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 Маюровского</w:t>
      </w:r>
      <w:r w:rsidRPr="00942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в пожароопасный сезон 2016 года</w:t>
      </w:r>
    </w:p>
    <w:p w:rsidR="009420EB" w:rsidRPr="009420EB" w:rsidRDefault="009420EB" w:rsidP="009420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20EB" w:rsidRPr="009420EB" w:rsidRDefault="009420EB" w:rsidP="009420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20EB" w:rsidRPr="009420EB" w:rsidRDefault="009420EB" w:rsidP="009420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 В соответствии со ст.30 Федерального закона РФ от 21.12.1994г. « О пожарной безопасности», в целях </w:t>
      </w:r>
      <w:proofErr w:type="gramStart"/>
      <w:r w:rsidRPr="00942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укрепления пожарной безопасности объектов различной  формы  собственности</w:t>
      </w:r>
      <w:proofErr w:type="gramEnd"/>
      <w:r w:rsidRPr="00942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жилого секто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 на территории Маюровского </w:t>
      </w:r>
      <w:r w:rsidRPr="00942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усиления борьбы с пожарами, предотвращения гибели людей  и уничтожения материальных ценностей от пожаров</w:t>
      </w:r>
    </w:p>
    <w:p w:rsidR="009420EB" w:rsidRPr="009420EB" w:rsidRDefault="009420EB" w:rsidP="009420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9420EB" w:rsidRPr="009420EB" w:rsidRDefault="009420EB" w:rsidP="009420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Установить с 07 сентября 2016года по 25 сентября 2016г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территории Маюровского сельсовета Сузунского</w:t>
      </w:r>
      <w:r w:rsidRPr="00942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(далее </w:t>
      </w:r>
      <w:proofErr w:type="gramStart"/>
      <w:r w:rsidRPr="00942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–с</w:t>
      </w:r>
      <w:proofErr w:type="gramEnd"/>
      <w:r w:rsidRPr="00942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ельсовет) особый противопожарный режим.</w:t>
      </w:r>
    </w:p>
    <w:p w:rsidR="009420EB" w:rsidRPr="009420EB" w:rsidRDefault="009420EB" w:rsidP="009420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942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Патрульно</w:t>
      </w:r>
      <w:proofErr w:type="spellEnd"/>
      <w:r w:rsidRPr="00942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маневренной группе осуществлять ежедневное патрулирование территории муниципального образования в период особого противо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пожарного режима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9420EB" w:rsidRPr="009420EB" w:rsidRDefault="009420EB" w:rsidP="009420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Рекомендовать руководителям организаций, предприятий всех форм собственности и гражданам:</w:t>
      </w:r>
    </w:p>
    <w:p w:rsidR="009420EB" w:rsidRPr="009420EB" w:rsidRDefault="009420EB" w:rsidP="009420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    Провести мероприятия по уборке территории прилегающей к зданиям и сооружениям от мусора, травы и вывоза его в места утилизации.</w:t>
      </w:r>
    </w:p>
    <w:p w:rsidR="009420EB" w:rsidRPr="009420EB" w:rsidRDefault="009420EB" w:rsidP="009420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    Запретить разведение костров, проведение пожароопасных работ на территориях населенных пунктов, выжигание  сухой травянистой растительности, стерни, </w:t>
      </w:r>
      <w:proofErr w:type="spellStart"/>
      <w:r w:rsidRPr="00942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поживных</w:t>
      </w:r>
      <w:proofErr w:type="spellEnd"/>
      <w:r w:rsidRPr="00942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остатков на землях сельскохозяйственного назначения и землях запаса, разведение костров на полях.</w:t>
      </w:r>
    </w:p>
    <w:p w:rsidR="009420EB" w:rsidRPr="009420EB" w:rsidRDefault="009420EB" w:rsidP="009420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    Запретить устраивать свалки горючих отходов на территории организаций и населенных пунктов сельсовета.</w:t>
      </w:r>
    </w:p>
    <w:p w:rsidR="009420EB" w:rsidRPr="009420EB" w:rsidRDefault="009420EB" w:rsidP="009420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    Обеспечить проезды и подъезды пожарных автомобилей ко всем зданиям, сооружениям и местам размещения пожарных водоисточников.</w:t>
      </w:r>
    </w:p>
    <w:p w:rsidR="009420EB" w:rsidRPr="009420EB" w:rsidRDefault="009420EB" w:rsidP="009420E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942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Специалисту администрации совместно с органами   территориального    общественного   самоуправления, членами </w:t>
      </w:r>
      <w:r w:rsidRPr="00942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добровольной пожарной дружины   информировать население о введении соответствующих ограничений.</w:t>
      </w:r>
    </w:p>
    <w:p w:rsidR="009420EB" w:rsidRPr="009420EB" w:rsidRDefault="009420EB" w:rsidP="009420E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942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постановления оставляю за собой.</w:t>
      </w:r>
    </w:p>
    <w:p w:rsidR="009420EB" w:rsidRPr="009420EB" w:rsidRDefault="009420EB" w:rsidP="009420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20EB" w:rsidRPr="009420EB" w:rsidRDefault="009420EB" w:rsidP="009420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20EB" w:rsidRDefault="009420EB" w:rsidP="009420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Маюровского </w:t>
      </w:r>
      <w:r w:rsidRPr="00942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                                             </w:t>
      </w:r>
    </w:p>
    <w:p w:rsidR="009420EB" w:rsidRPr="009420EB" w:rsidRDefault="009420EB" w:rsidP="009420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Сузунского района Новосибирской области                          В.В.Чурикова</w:t>
      </w:r>
    </w:p>
    <w:p w:rsidR="009420EB" w:rsidRPr="009420EB" w:rsidRDefault="009420EB" w:rsidP="009420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20EB" w:rsidRPr="009420EB" w:rsidRDefault="009420EB" w:rsidP="009420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20EB" w:rsidRPr="00CC6781" w:rsidRDefault="009420EB" w:rsidP="009420EB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C67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420EB" w:rsidRPr="00CC6781" w:rsidRDefault="009420EB" w:rsidP="009420EB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C67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52B94" w:rsidRDefault="00452B94" w:rsidP="009420EB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52B94" w:rsidRDefault="00452B94" w:rsidP="009420EB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52B94" w:rsidRDefault="00452B94" w:rsidP="009420EB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52B94" w:rsidRDefault="00452B94" w:rsidP="009420EB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52B94" w:rsidRDefault="00452B94" w:rsidP="009420EB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52B94" w:rsidRDefault="00452B94" w:rsidP="009420EB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52B94" w:rsidRDefault="00452B94" w:rsidP="009420EB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52B94" w:rsidRDefault="00452B94" w:rsidP="009420EB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52B94" w:rsidRDefault="00452B94" w:rsidP="009420EB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52B94" w:rsidRDefault="00452B94" w:rsidP="009420EB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52B94" w:rsidRDefault="00452B94" w:rsidP="009420EB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52B94" w:rsidRDefault="00452B94" w:rsidP="009420EB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52B94" w:rsidRDefault="00452B94" w:rsidP="009420EB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52B94" w:rsidRDefault="00452B94" w:rsidP="009420EB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52B94" w:rsidRDefault="00452B94" w:rsidP="009420EB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52B94" w:rsidRDefault="00452B94" w:rsidP="009420EB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52B94" w:rsidRDefault="00452B94" w:rsidP="009420EB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52B94" w:rsidRDefault="00452B94" w:rsidP="009420EB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52B94" w:rsidRDefault="00452B94" w:rsidP="009420EB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52B94" w:rsidRDefault="00452B94" w:rsidP="009420EB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52B94" w:rsidRDefault="00452B94" w:rsidP="009420EB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52B94" w:rsidRDefault="00452B94" w:rsidP="009420EB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52B94" w:rsidRDefault="00452B94" w:rsidP="009420EB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52B94" w:rsidRDefault="00452B94" w:rsidP="009420EB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52B94" w:rsidRDefault="00452B94" w:rsidP="009420EB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52B94" w:rsidRDefault="00452B94" w:rsidP="009420EB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52B94" w:rsidRDefault="00452B94" w:rsidP="009420EB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52B94" w:rsidRDefault="00452B94" w:rsidP="009420EB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52B94" w:rsidRDefault="00452B94" w:rsidP="009420EB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52B94" w:rsidRDefault="00452B94" w:rsidP="009420EB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52B94" w:rsidRDefault="00452B94" w:rsidP="009420EB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52B94" w:rsidRDefault="00452B94" w:rsidP="009420EB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52B94" w:rsidRDefault="00452B94" w:rsidP="009420EB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52B94" w:rsidRDefault="00452B94" w:rsidP="009420EB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52B94" w:rsidRDefault="00452B94" w:rsidP="009420EB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52B94" w:rsidRDefault="00452B94" w:rsidP="009420EB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52B94" w:rsidRDefault="00452B94" w:rsidP="009420EB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52B94" w:rsidRDefault="00452B94" w:rsidP="009420EB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52B94" w:rsidRDefault="00452B94" w:rsidP="009420EB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52B94" w:rsidRDefault="00452B94" w:rsidP="009420EB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52B94" w:rsidRDefault="00452B94" w:rsidP="009420EB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52B94" w:rsidRDefault="00452B94" w:rsidP="009420EB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52B94" w:rsidRDefault="00452B94" w:rsidP="009420EB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52B94" w:rsidRDefault="00452B94" w:rsidP="009420EB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52B94" w:rsidRDefault="00452B94" w:rsidP="009420EB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52B94" w:rsidRDefault="00452B94" w:rsidP="009420EB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420EB" w:rsidRPr="00CC6781" w:rsidRDefault="009420EB" w:rsidP="009420EB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C67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420EB" w:rsidRPr="00CC6781" w:rsidRDefault="009420EB" w:rsidP="009420EB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C67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420EB" w:rsidRPr="00CC6781" w:rsidRDefault="009420EB" w:rsidP="009420EB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C67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Style w:val="a3"/>
        <w:tblW w:w="0" w:type="auto"/>
        <w:tblLook w:val="04A0"/>
      </w:tblPr>
      <w:tblGrid>
        <w:gridCol w:w="9571"/>
      </w:tblGrid>
      <w:tr w:rsidR="00452B94" w:rsidTr="00452B94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94" w:rsidRDefault="00452B9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ПАМЯТКА  НАСЕЛЕНИЮ ПО ДЕЙСТВИЯМ В ПОЖАРООПАСНЫЙ ПЕРИОД</w:t>
            </w:r>
          </w:p>
        </w:tc>
      </w:tr>
    </w:tbl>
    <w:p w:rsidR="00452B94" w:rsidRDefault="00452B94" w:rsidP="00452B94">
      <w:pPr>
        <w:rPr>
          <w:color w:val="000000" w:themeColor="text1"/>
        </w:rPr>
      </w:pPr>
    </w:p>
    <w:p w:rsidR="00452B94" w:rsidRDefault="00452B94" w:rsidP="00452B9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С  7 сентября по 25 сентября 2016 года  на территории Маюровского сельсовета Сузунского района действует  особый противопожарный режим. В этот период все граждане должны неукоснительно соблюдать правила пожарной безопасности.</w:t>
      </w:r>
    </w:p>
    <w:p w:rsidR="00452B94" w:rsidRDefault="00452B94" w:rsidP="00452B94">
      <w:pPr>
        <w:ind w:firstLine="708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пожароопасный период  </w:t>
      </w:r>
      <w:r>
        <w:rPr>
          <w:rFonts w:ascii="Times New Roman" w:hAnsi="Times New Roman" w:cs="Times New Roman"/>
          <w:b/>
          <w:color w:val="000000" w:themeColor="text1"/>
          <w:sz w:val="32"/>
          <w:szCs w:val="28"/>
        </w:rPr>
        <w:t>КАТЕГОРИЧЕСКИ ЗАПРЕЩЕНО:</w:t>
      </w:r>
    </w:p>
    <w:p w:rsidR="00452B94" w:rsidRDefault="00452B94" w:rsidP="00452B94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Разведение костров, как в населенных пунктах, так и за их переделами.</w:t>
      </w:r>
    </w:p>
    <w:p w:rsidR="00452B94" w:rsidRDefault="00452B94" w:rsidP="00452B94">
      <w:pPr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Сжигание сухой травы и мусора, стерни, пожнивных   и порубочных остатков, проведение  пожароопасных работ, кроме мест, специально отведенных для указанных видов работ.</w:t>
      </w:r>
    </w:p>
    <w:p w:rsidR="00452B94" w:rsidRDefault="00452B94" w:rsidP="00452B94">
      <w:pPr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Оставлять  промасленный  или пропитанный горючими веществами обтирочный материал.</w:t>
      </w:r>
    </w:p>
    <w:p w:rsidR="00452B94" w:rsidRDefault="00452B94" w:rsidP="00452B9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 бросайте непотушенные спички или сигареты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2B94" w:rsidRDefault="00452B94" w:rsidP="00452B9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Вовремя остановите ребенка, удержите его от шалости с огнем – это долг не только родителей, но и всех граждан!</w:t>
      </w:r>
    </w:p>
    <w:p w:rsidR="00452B94" w:rsidRDefault="00452B94" w:rsidP="00452B9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ПОМНИТЕ:</w:t>
      </w:r>
    </w:p>
    <w:p w:rsidR="00452B94" w:rsidRDefault="00452B94" w:rsidP="00452B9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Пожар легче предупредить, чем затушить!</w:t>
      </w:r>
    </w:p>
    <w:p w:rsidR="00452B94" w:rsidRDefault="00452B94" w:rsidP="00452B9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Большинство пожаров возникают из-за небрежности людей. Ежедневное соблюдение противопожарных требований сводит риск возникновения пожаров к минимуму.</w:t>
      </w:r>
    </w:p>
    <w:p w:rsidR="00452B94" w:rsidRDefault="00452B94" w:rsidP="00452B9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Если Вы обнаружили начинающий пожар:</w:t>
      </w:r>
    </w:p>
    <w:p w:rsidR="00452B94" w:rsidRDefault="00452B94" w:rsidP="00452B9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Постарайтесь затушить его сами. Иногда достаточно просто затоптать пламя или захлестать его ветками или одеждой. Подождите и убедитесь, что трава или подстилка больше не тлеют, иначе огонь может появиться вновь!</w:t>
      </w:r>
    </w:p>
    <w:p w:rsidR="00452B94" w:rsidRDefault="00452B94" w:rsidP="00452B9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Если Вы не можете потушить его своими силами, постарайтесь как можно быстрее оповестите о нем тех, кто должен этим заниматься – пожарную часть и ЕДДС района – телефоны 01 и 2-60-73</w:t>
      </w:r>
    </w:p>
    <w:p w:rsidR="00452B94" w:rsidRDefault="00452B94" w:rsidP="00452B9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НЕОБХОДИМО:</w:t>
      </w:r>
    </w:p>
    <w:p w:rsidR="00452B94" w:rsidRDefault="00452B94" w:rsidP="00452B9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постоянно иметь запас воды и песка на своих участках;</w:t>
      </w:r>
    </w:p>
    <w:p w:rsidR="00452B94" w:rsidRDefault="00452B94" w:rsidP="00452B9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круглосуточно контролировать свои домовладения с целью своевременного обнаружения возможных очагов возгораний.</w:t>
      </w:r>
    </w:p>
    <w:p w:rsidR="00452B94" w:rsidRDefault="00452B94" w:rsidP="00452B9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 ПОЖАРЕ ЗВОНИТЕ:</w:t>
      </w:r>
    </w:p>
    <w:p w:rsidR="00452B94" w:rsidRDefault="00452B94" w:rsidP="00452B9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Пожарная часть – 01 и 31-229</w:t>
      </w:r>
    </w:p>
    <w:p w:rsidR="00452B94" w:rsidRDefault="00452B94" w:rsidP="00452B9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ЕДДС района – 2-60-73</w:t>
      </w:r>
    </w:p>
    <w:p w:rsidR="00452B94" w:rsidRDefault="00452B94" w:rsidP="00452B9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Администрация Маюровского сельсовета – 44-839</w:t>
      </w:r>
    </w:p>
    <w:p w:rsidR="00452B94" w:rsidRDefault="00452B94" w:rsidP="00452B9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6E4C" w:rsidRDefault="00876E4C"/>
    <w:sectPr w:rsidR="00876E4C" w:rsidSect="00876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235BA"/>
    <w:multiLevelType w:val="multilevel"/>
    <w:tmpl w:val="28407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667024"/>
    <w:multiLevelType w:val="multilevel"/>
    <w:tmpl w:val="ECFE5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420EB"/>
    <w:rsid w:val="00452B94"/>
    <w:rsid w:val="005B506E"/>
    <w:rsid w:val="008129A1"/>
    <w:rsid w:val="00876E4C"/>
    <w:rsid w:val="009420EB"/>
    <w:rsid w:val="00A27CFC"/>
    <w:rsid w:val="00E4130A"/>
    <w:rsid w:val="00FD7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4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598</Words>
  <Characters>3415</Characters>
  <Application>Microsoft Office Word</Application>
  <DocSecurity>0</DocSecurity>
  <Lines>28</Lines>
  <Paragraphs>8</Paragraphs>
  <ScaleCrop>false</ScaleCrop>
  <Company/>
  <LinksUpToDate>false</LinksUpToDate>
  <CharactersWithSpaces>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5</cp:revision>
  <cp:lastPrinted>2016-09-08T05:11:00Z</cp:lastPrinted>
  <dcterms:created xsi:type="dcterms:W3CDTF">2016-09-08T05:04:00Z</dcterms:created>
  <dcterms:modified xsi:type="dcterms:W3CDTF">2016-09-08T05:45:00Z</dcterms:modified>
</cp:coreProperties>
</file>